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8B09" w14:textId="77777777" w:rsidR="002C3680" w:rsidRPr="002C3680" w:rsidRDefault="002C3680" w:rsidP="002C3680">
      <w:pPr>
        <w:pStyle w:val="Nincstrkz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C3680">
        <w:rPr>
          <w:rFonts w:ascii="Calibri" w:hAnsi="Calibri" w:cs="Calibri"/>
          <w:b/>
          <w:sz w:val="24"/>
          <w:szCs w:val="24"/>
          <w:highlight w:val="yellow"/>
          <w:u w:val="single"/>
        </w:rPr>
        <w:t>3. lépés</w:t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  <w:r w:rsidRPr="002C3680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09DEADEB" w14:textId="77777777" w:rsidR="002C3680" w:rsidRPr="00AF743A" w:rsidRDefault="002C3680" w:rsidP="002C3680">
      <w:pPr>
        <w:pStyle w:val="Nincstrkz"/>
        <w:jc w:val="both"/>
        <w:rPr>
          <w:rFonts w:ascii="Calibri" w:hAnsi="Calibri" w:cs="Calibri"/>
          <w:b/>
          <w:sz w:val="16"/>
          <w:szCs w:val="16"/>
        </w:rPr>
      </w:pPr>
    </w:p>
    <w:p w14:paraId="1122172D" w14:textId="0A7D685E" w:rsidR="002C3680" w:rsidRPr="0023184E" w:rsidRDefault="002C3680" w:rsidP="002C3680">
      <w:pPr>
        <w:pStyle w:val="Nincstrkz"/>
        <w:jc w:val="both"/>
        <w:rPr>
          <w:rFonts w:ascii="Calibri" w:hAnsi="Calibri" w:cs="Calibri"/>
          <w:b/>
          <w:bCs/>
          <w:sz w:val="24"/>
          <w:szCs w:val="24"/>
        </w:rPr>
      </w:pPr>
      <w:r w:rsidRPr="002C3680">
        <w:rPr>
          <w:rFonts w:ascii="Calibri" w:hAnsi="Calibri" w:cs="Calibri"/>
          <w:b/>
          <w:bCs/>
          <w:sz w:val="24"/>
          <w:szCs w:val="24"/>
          <w:u w:val="single"/>
        </w:rPr>
        <w:t>Ajánlás</w:t>
      </w:r>
      <w:r w:rsidR="0023184E">
        <w:rPr>
          <w:rFonts w:ascii="Calibri" w:hAnsi="Calibri" w:cs="Calibri"/>
          <w:sz w:val="24"/>
          <w:szCs w:val="24"/>
        </w:rPr>
        <w:t xml:space="preserve"> a</w:t>
      </w:r>
      <w:r w:rsidRPr="002C3680">
        <w:rPr>
          <w:rFonts w:ascii="Calibri" w:hAnsi="Calibri" w:cs="Calibri"/>
          <w:sz w:val="24"/>
          <w:szCs w:val="24"/>
        </w:rPr>
        <w:t xml:space="preserve"> választási bizottság fogadalomtételének szövegére</w:t>
      </w:r>
    </w:p>
    <w:p w14:paraId="1CAA61DA" w14:textId="2790F26B" w:rsidR="002C3680" w:rsidRDefault="002C3680" w:rsidP="002C3680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7EB0AC56" w14:textId="77777777" w:rsidR="002C3680" w:rsidRPr="00D144E1" w:rsidRDefault="002C3680" w:rsidP="002C3680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4F78A6AF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629F7425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b/>
          <w:i/>
          <w:sz w:val="28"/>
          <w:szCs w:val="28"/>
          <w:u w:val="single"/>
        </w:rPr>
        <w:t>A választási bizottság tagjainak fogadalomtétele</w:t>
      </w:r>
    </w:p>
    <w:p w14:paraId="1A3790DA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8"/>
          <w:szCs w:val="28"/>
        </w:rPr>
      </w:pPr>
    </w:p>
    <w:p w14:paraId="60BCB3C4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 xml:space="preserve">Én, </w:t>
      </w:r>
      <w:bookmarkStart w:id="0" w:name="_Hlk125113299"/>
      <w:r w:rsidRPr="002C3680">
        <w:rPr>
          <w:rFonts w:ascii="Calibri" w:hAnsi="Calibri" w:cs="Calibri"/>
          <w:i/>
          <w:sz w:val="28"/>
          <w:szCs w:val="28"/>
        </w:rPr>
        <w:t>………………………………………………………………</w:t>
      </w:r>
      <w:bookmarkEnd w:id="0"/>
      <w:r w:rsidRPr="002C3680">
        <w:rPr>
          <w:rFonts w:ascii="Calibri" w:hAnsi="Calibri" w:cs="Calibri"/>
          <w:i/>
          <w:sz w:val="28"/>
          <w:szCs w:val="28"/>
        </w:rPr>
        <w:t>,</w:t>
      </w:r>
    </w:p>
    <w:p w14:paraId="4249455D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gyülekezetem, a ……………………………-i Református Egyházközség</w:t>
      </w:r>
    </w:p>
    <w:p w14:paraId="0FF6CE7D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választási bizottságának megválasztott tagja,</w:t>
      </w:r>
    </w:p>
    <w:p w14:paraId="0A5C52C0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az Élő Isten és gyülekezetem közössége előtt fogadom,</w:t>
      </w:r>
    </w:p>
    <w:p w14:paraId="12DF5237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1C61BFE1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hogy egyházamnak, a Magyarországi Református Egyháznak</w:t>
      </w:r>
    </w:p>
    <w:p w14:paraId="6D0AE18B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a gyülekezeti tisztségviselő-választásra vonatkozó</w:t>
      </w:r>
    </w:p>
    <w:p w14:paraId="557B8449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törvényi rendelkezéseit ismerem és maradéktalanul megtartom,</w:t>
      </w:r>
    </w:p>
    <w:p w14:paraId="7E8EC8D8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46BC0EFD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továbbá a választás folyamatában tudomásomra jutott,</w:t>
      </w:r>
    </w:p>
    <w:p w14:paraId="3797D7F4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 xml:space="preserve">a választással összefüggő szolgálati titkot </w:t>
      </w:r>
      <w:proofErr w:type="spellStart"/>
      <w:r w:rsidRPr="002C3680">
        <w:rPr>
          <w:rFonts w:ascii="Calibri" w:hAnsi="Calibri" w:cs="Calibri"/>
          <w:i/>
          <w:sz w:val="28"/>
          <w:szCs w:val="28"/>
        </w:rPr>
        <w:t>megőrzöm</w:t>
      </w:r>
      <w:proofErr w:type="spellEnd"/>
      <w:r w:rsidRPr="002C3680">
        <w:rPr>
          <w:rFonts w:ascii="Calibri" w:hAnsi="Calibri" w:cs="Calibri"/>
          <w:i/>
          <w:sz w:val="28"/>
          <w:szCs w:val="28"/>
        </w:rPr>
        <w:t>,</w:t>
      </w:r>
    </w:p>
    <w:p w14:paraId="57446F86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valamint mindenfajta személyes jellegű,</w:t>
      </w:r>
    </w:p>
    <w:p w14:paraId="7777573F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és a közösség szempontjából bizalmasan kezelendő</w:t>
      </w:r>
    </w:p>
    <w:p w14:paraId="385AF77C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információ vonatkozásban teljes titoktartást vállalok.</w:t>
      </w:r>
    </w:p>
    <w:p w14:paraId="14D52398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4FC34600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Isten engem úgy segítsen!</w:t>
      </w:r>
    </w:p>
    <w:p w14:paraId="1161484B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alibri" w:hAnsi="Calibri" w:cs="Calibri"/>
          <w:i/>
          <w:sz w:val="28"/>
          <w:szCs w:val="28"/>
        </w:rPr>
      </w:pPr>
      <w:r w:rsidRPr="002C3680">
        <w:rPr>
          <w:rFonts w:ascii="Calibri" w:hAnsi="Calibri" w:cs="Calibri"/>
          <w:i/>
          <w:sz w:val="28"/>
          <w:szCs w:val="28"/>
        </w:rPr>
        <w:t>Ámen</w:t>
      </w:r>
    </w:p>
    <w:p w14:paraId="5C1F1400" w14:textId="77777777" w:rsidR="002C3680" w:rsidRPr="002C3680" w:rsidRDefault="002C3680" w:rsidP="002C368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2F4F2B07" w14:textId="77777777" w:rsidR="002C3680" w:rsidRPr="00AF743A" w:rsidRDefault="002C3680" w:rsidP="002C3680">
      <w:pPr>
        <w:pStyle w:val="Nincstrkz"/>
        <w:jc w:val="both"/>
        <w:rPr>
          <w:rFonts w:ascii="Calibri" w:hAnsi="Calibri" w:cs="Calibri"/>
          <w:b/>
          <w:sz w:val="16"/>
          <w:szCs w:val="16"/>
          <w:highlight w:val="yellow"/>
          <w:u w:val="single"/>
        </w:rPr>
      </w:pPr>
    </w:p>
    <w:p w14:paraId="7DBF9246" w14:textId="77777777" w:rsidR="00952096" w:rsidRPr="002C3680" w:rsidRDefault="00952096" w:rsidP="002C3680">
      <w:pPr>
        <w:pStyle w:val="Nincstrkz"/>
        <w:jc w:val="both"/>
        <w:rPr>
          <w:sz w:val="24"/>
          <w:szCs w:val="24"/>
        </w:rPr>
      </w:pPr>
    </w:p>
    <w:sectPr w:rsidR="00952096" w:rsidRPr="002C3680" w:rsidSect="002C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46"/>
    <w:multiLevelType w:val="hybridMultilevel"/>
    <w:tmpl w:val="18E69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3698"/>
    <w:multiLevelType w:val="hybridMultilevel"/>
    <w:tmpl w:val="8F1CA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80"/>
    <w:rsid w:val="0023184E"/>
    <w:rsid w:val="002C3680"/>
    <w:rsid w:val="009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9EF2"/>
  <w15:chartTrackingRefBased/>
  <w15:docId w15:val="{1C03777C-DD05-4616-B7B8-D6E3369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3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Levente Hajdú</dc:creator>
  <cp:keywords/>
  <dc:description/>
  <cp:lastModifiedBy>Zoltán Levente Hajdú</cp:lastModifiedBy>
  <cp:revision>2</cp:revision>
  <dcterms:created xsi:type="dcterms:W3CDTF">2023-01-20T16:36:00Z</dcterms:created>
  <dcterms:modified xsi:type="dcterms:W3CDTF">2023-01-20T17:01:00Z</dcterms:modified>
</cp:coreProperties>
</file>